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B97" w:rsidRPr="004B4B97" w:rsidRDefault="004B4B97" w:rsidP="004B4B97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</w:pPr>
      <w:r w:rsidRPr="004B4B97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 xml:space="preserve">HOẠT ĐỘNG HỢP TÁC QUỐC TẾ VÀ CÁC CÔNG TÁC HỖ TRỢ  </w:t>
      </w:r>
    </w:p>
    <w:p w:rsidR="004B4B97" w:rsidRPr="004B4B97" w:rsidRDefault="004B4B97" w:rsidP="004B4B97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810" w:hanging="540"/>
        <w:jc w:val="both"/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</w:pPr>
      <w:r w:rsidRPr="004B4B97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HOẠT ĐỘNG HỢP TÁC QUỐC TẾ</w:t>
      </w:r>
    </w:p>
    <w:p w:rsidR="004B4B97" w:rsidRPr="004B4B97" w:rsidRDefault="004B4B97" w:rsidP="004B4B97">
      <w:pPr>
        <w:widowControl w:val="0"/>
        <w:numPr>
          <w:ilvl w:val="2"/>
          <w:numId w:val="2"/>
        </w:numPr>
        <w:tabs>
          <w:tab w:val="left" w:pos="1170"/>
        </w:tabs>
        <w:autoSpaceDE w:val="0"/>
        <w:autoSpaceDN w:val="0"/>
        <w:adjustRightInd w:val="0"/>
        <w:spacing w:after="0" w:line="360" w:lineRule="auto"/>
        <w:ind w:left="1170" w:hanging="72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Tiếp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Học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viện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Kỹ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thuật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Hanshin,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Nhật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sang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thăm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làm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việc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Ban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Giám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hiệu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vào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ngày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15/9/2014.</w:t>
      </w:r>
    </w:p>
    <w:p w:rsidR="004B4B97" w:rsidRPr="004B4B97" w:rsidRDefault="004B4B97" w:rsidP="004B4B97">
      <w:pPr>
        <w:widowControl w:val="0"/>
        <w:numPr>
          <w:ilvl w:val="2"/>
          <w:numId w:val="2"/>
        </w:numPr>
        <w:tabs>
          <w:tab w:val="left" w:pos="1170"/>
        </w:tabs>
        <w:autoSpaceDE w:val="0"/>
        <w:autoSpaceDN w:val="0"/>
        <w:adjustRightInd w:val="0"/>
        <w:spacing w:after="0" w:line="360" w:lineRule="auto"/>
        <w:ind w:left="1170" w:hanging="72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Tiếp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tổ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chức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phi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lợi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nhuận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F+u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Sachsen,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Đức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sang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thăm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làm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việc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Ban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Giám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hiệu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ký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biên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ghi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nhớ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vào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ngày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14/11/2014. </w:t>
      </w:r>
    </w:p>
    <w:p w:rsidR="004B4B97" w:rsidRPr="004B4B97" w:rsidRDefault="004B4B97" w:rsidP="004B4B97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360" w:lineRule="auto"/>
        <w:ind w:left="1170" w:hanging="72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Ký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kết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ghi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nhớ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tác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Đại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học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Quốc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gia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Kunsan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Hàn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Quốc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vào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ngày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23/10/2014. </w:t>
      </w:r>
    </w:p>
    <w:p w:rsidR="004B4B97" w:rsidRPr="004B4B97" w:rsidRDefault="004B4B97" w:rsidP="004B4B97">
      <w:pPr>
        <w:widowControl w:val="0"/>
        <w:numPr>
          <w:ilvl w:val="2"/>
          <w:numId w:val="2"/>
        </w:numPr>
        <w:tabs>
          <w:tab w:val="left" w:pos="1170"/>
        </w:tabs>
        <w:autoSpaceDE w:val="0"/>
        <w:autoSpaceDN w:val="0"/>
        <w:adjustRightInd w:val="0"/>
        <w:spacing w:after="0" w:line="360" w:lineRule="auto"/>
        <w:ind w:left="1170" w:hanging="72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Thực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hiện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tổ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chức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khai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giảng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từ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khóa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1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đến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khóa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4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liên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kết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ngắn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hạn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Điện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dân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dụng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cho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thanh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thiếu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niên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có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hoàn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cảnh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khó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khăn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bộ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đội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xuất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ngũ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Hiệp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hội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Năng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lượng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không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Biên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giới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Cộng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hòa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Pháp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</w:p>
    <w:p w:rsidR="004B4B97" w:rsidRPr="004B4B97" w:rsidRDefault="004B4B97" w:rsidP="004B4B97">
      <w:pPr>
        <w:widowControl w:val="0"/>
        <w:numPr>
          <w:ilvl w:val="2"/>
          <w:numId w:val="2"/>
        </w:numPr>
        <w:tabs>
          <w:tab w:val="left" w:pos="1170"/>
        </w:tabs>
        <w:autoSpaceDE w:val="0"/>
        <w:autoSpaceDN w:val="0"/>
        <w:adjustRightInd w:val="0"/>
        <w:spacing w:after="0" w:line="360" w:lineRule="auto"/>
        <w:ind w:left="1170" w:hanging="72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Tranh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thủ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hỗ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trợ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doanh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: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Thực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hiện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dự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án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học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bổng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Nữ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sinh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viên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kỹ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thuật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HEEAP 2014-2015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công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ty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Intel,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trao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6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suất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học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bổng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mỗi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học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bổng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trị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giá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6.500.000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đồng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4B4B97" w:rsidRPr="004B4B97" w:rsidRDefault="004B4B97" w:rsidP="004B4B97">
      <w:pPr>
        <w:widowControl w:val="0"/>
        <w:numPr>
          <w:ilvl w:val="2"/>
          <w:numId w:val="2"/>
        </w:numPr>
        <w:tabs>
          <w:tab w:val="left" w:pos="1170"/>
        </w:tabs>
        <w:autoSpaceDE w:val="0"/>
        <w:autoSpaceDN w:val="0"/>
        <w:adjustRightInd w:val="0"/>
        <w:spacing w:after="0" w:line="360" w:lineRule="auto"/>
        <w:ind w:left="1170" w:hanging="72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Kết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chính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phủ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Australia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để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đưa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thông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tin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về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Học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bổng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Chính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phủ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Australia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đến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CB-GV-NV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4B4B97" w:rsidRPr="004B4B97" w:rsidRDefault="004B4B97" w:rsidP="004B4B97">
      <w:pPr>
        <w:widowControl w:val="0"/>
        <w:numPr>
          <w:ilvl w:val="2"/>
          <w:numId w:val="2"/>
        </w:numPr>
        <w:tabs>
          <w:tab w:val="left" w:pos="1170"/>
        </w:tabs>
        <w:autoSpaceDE w:val="0"/>
        <w:autoSpaceDN w:val="0"/>
        <w:adjustRightInd w:val="0"/>
        <w:spacing w:after="0" w:line="360" w:lineRule="auto"/>
        <w:ind w:left="1170" w:hanging="72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Tiếp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tổ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chức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phi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lợi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nhuận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F+u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Sachsen,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Đức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sang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thăm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làm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việc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Ban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Giám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hiệu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vào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ngày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06/03/2015.</w:t>
      </w:r>
    </w:p>
    <w:p w:rsidR="004B4B97" w:rsidRPr="004B4B97" w:rsidRDefault="004B4B97" w:rsidP="004B4B97">
      <w:pPr>
        <w:widowControl w:val="0"/>
        <w:numPr>
          <w:ilvl w:val="2"/>
          <w:numId w:val="2"/>
        </w:numPr>
        <w:tabs>
          <w:tab w:val="left" w:pos="1170"/>
        </w:tabs>
        <w:autoSpaceDE w:val="0"/>
        <w:autoSpaceDN w:val="0"/>
        <w:adjustRightInd w:val="0"/>
        <w:spacing w:after="0" w:line="360" w:lineRule="auto"/>
        <w:ind w:left="1170" w:hanging="72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Tiếp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đại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diện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tổ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chức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Temasek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–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Học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viện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kỹ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thuật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Singapore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vào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ngày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10/04/2015.</w:t>
      </w:r>
    </w:p>
    <w:p w:rsidR="004B4B97" w:rsidRPr="004B4B97" w:rsidRDefault="004B4B97" w:rsidP="004B4B97">
      <w:pPr>
        <w:widowControl w:val="0"/>
        <w:numPr>
          <w:ilvl w:val="2"/>
          <w:numId w:val="2"/>
        </w:numPr>
        <w:tabs>
          <w:tab w:val="left" w:pos="1170"/>
        </w:tabs>
        <w:autoSpaceDE w:val="0"/>
        <w:autoSpaceDN w:val="0"/>
        <w:adjustRightInd w:val="0"/>
        <w:spacing w:after="0" w:line="360" w:lineRule="auto"/>
        <w:ind w:left="1170" w:hanging="72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Tiếp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Đại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học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Quốc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gia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Kunsan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Hàn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Quốc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sang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thăm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làm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việc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Ban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Giám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hiệu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vào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ngày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08/05/2015.</w:t>
      </w:r>
    </w:p>
    <w:p w:rsidR="004B4B97" w:rsidRPr="004B4B97" w:rsidRDefault="004B4B97" w:rsidP="004B4B97">
      <w:pPr>
        <w:widowControl w:val="0"/>
        <w:numPr>
          <w:ilvl w:val="2"/>
          <w:numId w:val="2"/>
        </w:numPr>
        <w:tabs>
          <w:tab w:val="left" w:pos="1170"/>
        </w:tabs>
        <w:autoSpaceDE w:val="0"/>
        <w:autoSpaceDN w:val="0"/>
        <w:adjustRightInd w:val="0"/>
        <w:spacing w:after="0" w:line="360" w:lineRule="auto"/>
        <w:ind w:left="1170" w:hanging="72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Tham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gia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triển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lãm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“40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năm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Thành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phố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Chí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Minh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phát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triển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” do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tổ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chức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tại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Hội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Thống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Nhất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từ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ngày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20/03/2015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đến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22/03/2015.</w:t>
      </w:r>
    </w:p>
    <w:p w:rsidR="004B4B97" w:rsidRPr="004B4B97" w:rsidRDefault="004B4B97" w:rsidP="004B4B97">
      <w:pPr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4"/>
          <w:szCs w:val="26"/>
        </w:rPr>
      </w:pPr>
    </w:p>
    <w:p w:rsidR="004B4B97" w:rsidRPr="004B4B97" w:rsidRDefault="004B4B97" w:rsidP="004B4B97">
      <w:pPr>
        <w:widowControl w:val="0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Về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số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lượng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đoàn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ra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đoàn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vào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do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tổ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chức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:</w:t>
      </w:r>
    </w:p>
    <w:tbl>
      <w:tblPr>
        <w:tblW w:w="4694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9"/>
        <w:gridCol w:w="888"/>
        <w:gridCol w:w="886"/>
        <w:gridCol w:w="1241"/>
        <w:gridCol w:w="1420"/>
        <w:gridCol w:w="3646"/>
      </w:tblGrid>
      <w:tr w:rsidR="004B4B97" w:rsidRPr="004B4B97" w:rsidTr="00A8505E">
        <w:trPr>
          <w:trHeight w:val="703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</w:pPr>
            <w:proofErr w:type="spellStart"/>
            <w:r w:rsidRPr="004B4B97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</w:pPr>
            <w:proofErr w:type="spellStart"/>
            <w:r w:rsidRPr="004B4B97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Đoàn</w:t>
            </w:r>
            <w:proofErr w:type="spellEnd"/>
          </w:p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</w:pPr>
            <w:proofErr w:type="spellStart"/>
            <w:r w:rsidRPr="004B4B97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ra</w:t>
            </w:r>
            <w:proofErr w:type="spell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</w:pPr>
            <w:proofErr w:type="spellStart"/>
            <w:r w:rsidRPr="004B4B97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Đoàn</w:t>
            </w:r>
            <w:proofErr w:type="spellEnd"/>
          </w:p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</w:pPr>
            <w:proofErr w:type="spellStart"/>
            <w:r w:rsidRPr="004B4B97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vào</w:t>
            </w:r>
            <w:proofErr w:type="spellEnd"/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</w:pPr>
            <w:proofErr w:type="spellStart"/>
            <w:r w:rsidRPr="004B4B97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Số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cán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bộ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 xml:space="preserve">/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giảng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lastRenderedPageBreak/>
              <w:t>viên</w:t>
            </w:r>
            <w:proofErr w:type="spellEnd"/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</w:pPr>
            <w:proofErr w:type="spellStart"/>
            <w:r w:rsidRPr="004B4B97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lastRenderedPageBreak/>
              <w:t>Nước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đi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/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đến</w:t>
            </w:r>
            <w:proofErr w:type="spellEnd"/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72" w:hanging="36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>Nội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</w:rPr>
              <w:t xml:space="preserve"> dung</w:t>
            </w:r>
          </w:p>
        </w:tc>
      </w:tr>
      <w:tr w:rsidR="004B4B97" w:rsidRPr="004B4B97" w:rsidTr="00A8505E">
        <w:trPr>
          <w:trHeight w:val="569"/>
        </w:trPr>
        <w:tc>
          <w:tcPr>
            <w:tcW w:w="505" w:type="pct"/>
            <w:vMerge w:val="restart"/>
            <w:shd w:val="clear" w:color="auto" w:fill="auto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lastRenderedPageBreak/>
              <w:t>2014</w:t>
            </w:r>
          </w:p>
        </w:tc>
        <w:tc>
          <w:tcPr>
            <w:tcW w:w="494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</w:t>
            </w:r>
          </w:p>
        </w:tc>
        <w:tc>
          <w:tcPr>
            <w:tcW w:w="493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90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Hàn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Quốc</w:t>
            </w:r>
            <w:proofErr w:type="spellEnd"/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97" w:rsidRPr="004B4B97" w:rsidRDefault="004B4B97" w:rsidP="004B4B9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ind w:left="-46" w:hanging="242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-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Học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tập</w:t>
            </w:r>
            <w:proofErr w:type="spellEnd"/>
          </w:p>
        </w:tc>
      </w:tr>
      <w:tr w:rsidR="004B4B97" w:rsidRPr="004B4B97" w:rsidTr="00A8505E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4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Hàn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Quốc</w:t>
            </w:r>
            <w:proofErr w:type="spellEnd"/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97" w:rsidRPr="004B4B97" w:rsidRDefault="004B4B97" w:rsidP="004B4B9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ind w:left="31" w:hanging="319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Thào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luận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và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ký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bản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ghi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nhớ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hợp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tác</w:t>
            </w:r>
            <w:proofErr w:type="spellEnd"/>
          </w:p>
        </w:tc>
      </w:tr>
      <w:tr w:rsidR="004B4B97" w:rsidRPr="004B4B97" w:rsidTr="00A8505E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Pháp</w:t>
            </w:r>
            <w:proofErr w:type="spellEnd"/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97" w:rsidRPr="004B4B97" w:rsidRDefault="004B4B97" w:rsidP="004B4B9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ind w:left="31" w:hanging="319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Tham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quan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trường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và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làm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việc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với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trường</w:t>
            </w:r>
            <w:proofErr w:type="spellEnd"/>
          </w:p>
        </w:tc>
      </w:tr>
      <w:tr w:rsidR="004B4B97" w:rsidRPr="004B4B97" w:rsidTr="00A8505E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97" w:rsidRPr="004B4B97" w:rsidRDefault="004B4B97" w:rsidP="004B4B97">
            <w:pPr>
              <w:widowControl w:val="0"/>
              <w:tabs>
                <w:tab w:val="center" w:pos="1040"/>
                <w:tab w:val="center" w:pos="7280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Thào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luận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và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ký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bản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ghi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nhớ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hợp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tác</w:t>
            </w:r>
            <w:proofErr w:type="spellEnd"/>
          </w:p>
        </w:tc>
      </w:tr>
      <w:tr w:rsidR="004B4B97" w:rsidRPr="004B4B97" w:rsidTr="00A8505E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Nhật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97" w:rsidRPr="004B4B97" w:rsidRDefault="004B4B97" w:rsidP="004B4B97">
            <w:pPr>
              <w:widowControl w:val="0"/>
              <w:tabs>
                <w:tab w:val="center" w:pos="1040"/>
                <w:tab w:val="center" w:pos="7280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Tham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quan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và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tìm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kiếm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cơ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hội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hợp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tác</w:t>
            </w:r>
            <w:proofErr w:type="spellEnd"/>
          </w:p>
        </w:tc>
      </w:tr>
      <w:tr w:rsidR="004B4B97" w:rsidRPr="004B4B97" w:rsidTr="00A8505E">
        <w:trPr>
          <w:trHeight w:val="759"/>
        </w:trPr>
        <w:tc>
          <w:tcPr>
            <w:tcW w:w="505" w:type="pct"/>
            <w:vMerge w:val="restart"/>
            <w:shd w:val="clear" w:color="auto" w:fill="auto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2015</w:t>
            </w:r>
          </w:p>
        </w:tc>
        <w:tc>
          <w:tcPr>
            <w:tcW w:w="494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</w:t>
            </w:r>
          </w:p>
        </w:tc>
        <w:tc>
          <w:tcPr>
            <w:tcW w:w="493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90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Hàn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Quốc</w:t>
            </w:r>
            <w:proofErr w:type="spellEnd"/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Học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tập</w:t>
            </w:r>
            <w:proofErr w:type="spellEnd"/>
          </w:p>
        </w:tc>
      </w:tr>
      <w:tr w:rsidR="004B4B97" w:rsidRPr="004B4B97" w:rsidTr="00A8505E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9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Pháp</w:t>
            </w:r>
            <w:proofErr w:type="spellEnd"/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97" w:rsidRPr="004B4B97" w:rsidRDefault="004B4B97" w:rsidP="004B4B97">
            <w:pPr>
              <w:widowControl w:val="0"/>
              <w:tabs>
                <w:tab w:val="center" w:pos="1040"/>
                <w:tab w:val="center" w:pos="7280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Trao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đổi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và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làm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việc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với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trường</w:t>
            </w:r>
            <w:proofErr w:type="spellEnd"/>
          </w:p>
        </w:tc>
      </w:tr>
      <w:tr w:rsidR="004B4B97" w:rsidRPr="004B4B97" w:rsidTr="00A8505E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97" w:rsidRPr="004B4B97" w:rsidRDefault="004B4B97" w:rsidP="004B4B97">
            <w:pPr>
              <w:widowControl w:val="0"/>
              <w:tabs>
                <w:tab w:val="center" w:pos="1040"/>
                <w:tab w:val="center" w:pos="7280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Trao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đổi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và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làm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việc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với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trường</w:t>
            </w:r>
            <w:proofErr w:type="spellEnd"/>
          </w:p>
        </w:tc>
      </w:tr>
      <w:tr w:rsidR="004B4B97" w:rsidRPr="004B4B97" w:rsidTr="00A8505E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Singapore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97" w:rsidRPr="004B4B97" w:rsidRDefault="004B4B97" w:rsidP="004B4B97">
            <w:pPr>
              <w:widowControl w:val="0"/>
              <w:tabs>
                <w:tab w:val="center" w:pos="1040"/>
                <w:tab w:val="center" w:pos="7280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Trao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đổi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và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làm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việc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với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trường</w:t>
            </w:r>
            <w:proofErr w:type="spellEnd"/>
          </w:p>
        </w:tc>
      </w:tr>
      <w:tr w:rsidR="004B4B97" w:rsidRPr="004B4B97" w:rsidTr="00A8505E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4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Hàn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Quốc</w:t>
            </w:r>
            <w:proofErr w:type="spellEnd"/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B97" w:rsidRPr="004B4B97" w:rsidRDefault="004B4B97" w:rsidP="004B4B97">
            <w:pPr>
              <w:widowControl w:val="0"/>
              <w:autoSpaceDE w:val="0"/>
              <w:autoSpaceDN w:val="0"/>
              <w:adjustRightInd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Trao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đổi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và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làm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việc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với</w:t>
            </w:r>
            <w:proofErr w:type="spellEnd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4B9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trường</w:t>
            </w:r>
            <w:proofErr w:type="spellEnd"/>
          </w:p>
        </w:tc>
      </w:tr>
    </w:tbl>
    <w:p w:rsidR="004B4B97" w:rsidRPr="004B4B97" w:rsidRDefault="004B4B97" w:rsidP="004B4B9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</w:p>
    <w:p w:rsidR="004B4B97" w:rsidRPr="004B4B97" w:rsidRDefault="004B4B97" w:rsidP="004B4B97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900" w:hanging="540"/>
        <w:jc w:val="both"/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</w:pPr>
      <w:r w:rsidRPr="004B4B97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CÁC CÔNG TÁC HỖ TRỢ HOẠT ĐỘNG KHCN VÀ HTQT</w:t>
      </w:r>
    </w:p>
    <w:p w:rsidR="004B4B97" w:rsidRPr="004B4B97" w:rsidRDefault="004B4B97" w:rsidP="004B4B97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360" w:lineRule="auto"/>
        <w:ind w:left="1080" w:hanging="63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Kết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tổ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chức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triển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lãm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gram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“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Ngày</w:t>
      </w:r>
      <w:proofErr w:type="spellEnd"/>
      <w:proofErr w:type="gram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hội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tư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vấn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tuyển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sinh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”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báo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tại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Cao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đẳng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Kỹ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thuật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Lý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Tự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Trọng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thành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phố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Chí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Minh (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ngày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08/03/2015); 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Tham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gia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triển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lãm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“40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năm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Thành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phố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Chí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Minh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phát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triển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” do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tổ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chức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tại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Hội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Thống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Nhất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từ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ngày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20/03/2015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đến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22/03/2015. </w:t>
      </w:r>
    </w:p>
    <w:p w:rsidR="004B4B97" w:rsidRPr="004B4B97" w:rsidRDefault="004B4B97" w:rsidP="004B4B97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360" w:lineRule="auto"/>
        <w:ind w:left="1080" w:hanging="63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Phát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triển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thêm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nội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dung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quản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trị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hệ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thống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eLearning,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phục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vụ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cho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GV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lastRenderedPageBreak/>
        <w:t xml:space="preserve">SV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trong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NCKH</w:t>
      </w:r>
    </w:p>
    <w:p w:rsidR="004B4B97" w:rsidRDefault="004B4B97" w:rsidP="004B4B97">
      <w:pPr>
        <w:widowControl w:val="0"/>
        <w:numPr>
          <w:ilvl w:val="2"/>
          <w:numId w:val="2"/>
        </w:numPr>
        <w:autoSpaceDE w:val="0"/>
        <w:autoSpaceDN w:val="0"/>
        <w:adjustRightInd w:val="0"/>
        <w:spacing w:after="0" w:line="360" w:lineRule="auto"/>
        <w:ind w:left="1080" w:hanging="63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Thường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xuyên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đăng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thông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tin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về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học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bổng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quản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trị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trang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web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chuyên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proofErr w:type="gram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đề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về</w:t>
      </w:r>
      <w:proofErr w:type="spellEnd"/>
      <w:proofErr w:type="gram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tác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quốc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tế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trong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4B4B97" w:rsidRPr="004B4B97" w:rsidRDefault="004B4B97" w:rsidP="004B4B9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II. PHƯƠNG HƯỚNG NHIỆM VỤ NĂM HỌC 2015-2016</w:t>
      </w:r>
    </w:p>
    <w:p w:rsidR="004B4B97" w:rsidRPr="004B4B97" w:rsidRDefault="004B4B97" w:rsidP="004B4B97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</w:pPr>
      <w:r w:rsidRPr="004B4B97"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>HOẠT ĐỘNG HỢP TÁC QUỐC TẾ</w:t>
      </w:r>
    </w:p>
    <w:p w:rsidR="004B4B97" w:rsidRPr="004B4B97" w:rsidRDefault="004B4B97" w:rsidP="004B4B9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Nghiên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cứu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xây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dựng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tác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đại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học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quốc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gia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Kunsan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Hàn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Quốc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;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tổ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chức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F+U Sachsen,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cộng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hòa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liên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bang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Đức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4B4B97" w:rsidRPr="004B4B97" w:rsidRDefault="004B4B97" w:rsidP="004B4B9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Trao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đổi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thông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tin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phục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vụ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hoạt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động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khoa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học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công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nghệ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trao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đối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ấn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phẩm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tài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liệu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kết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quả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hoạt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động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khoa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học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công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nghệ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</w:p>
    <w:p w:rsidR="004B4B97" w:rsidRPr="004B4B97" w:rsidRDefault="004B4B97" w:rsidP="004B4B9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Duy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trì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mối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liên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hệ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các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đối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tác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có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lợi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cho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việc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quảng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bá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thương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hiệu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Nhà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nhằm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hỗ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trợ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công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tác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tuyển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sinh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phát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triển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nhà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trường</w:t>
      </w:r>
      <w:proofErr w:type="spellEnd"/>
    </w:p>
    <w:p w:rsidR="004B4B97" w:rsidRPr="004B4B97" w:rsidRDefault="004B4B97" w:rsidP="004B4B9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Triển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khai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khóa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5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liên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kết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Hiệp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hội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Năng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lượng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không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biên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giới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(ESF),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cộng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hòa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Pháp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về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ngắn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hạn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miễn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phí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Điện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dân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dụng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cho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bộ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đội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xuất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</w:t>
      </w:r>
      <w:bookmarkStart w:id="0" w:name="_GoBack"/>
      <w:bookmarkEnd w:id="0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gũ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thanh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thiếu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niên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có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hoàn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cảnh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khó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khan. </w:t>
      </w:r>
    </w:p>
    <w:p w:rsidR="004B4B97" w:rsidRDefault="004B4B97" w:rsidP="004B4B9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Thực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hiện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dự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proofErr w:type="gram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án</w:t>
      </w:r>
      <w:proofErr w:type="spellEnd"/>
      <w:proofErr w:type="gram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học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bổng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Nữ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sinh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viên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kỹ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thuật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HEEAP 2015-2016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công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ty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Intel.</w:t>
      </w:r>
    </w:p>
    <w:p w:rsidR="004B4B97" w:rsidRPr="004B4B97" w:rsidRDefault="004B4B97" w:rsidP="004B4B9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Nghiên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cứu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xây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dựng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tác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công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ty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Schneider Electric,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Việt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Nam </w:t>
      </w:r>
      <w:proofErr w:type="spellStart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4B4B9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ASSIST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DF689D" w:rsidRDefault="004B4B97" w:rsidP="004B4B97"/>
    <w:sectPr w:rsidR="00DF68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70187"/>
    <w:multiLevelType w:val="hybridMultilevel"/>
    <w:tmpl w:val="35C0588E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abstractNum w:abstractNumId="1">
    <w:nsid w:val="214058E0"/>
    <w:multiLevelType w:val="multilevel"/>
    <w:tmpl w:val="C24A4C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3">
    <w:nsid w:val="3D4E298B"/>
    <w:multiLevelType w:val="hybridMultilevel"/>
    <w:tmpl w:val="F3E40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B97"/>
    <w:rsid w:val="004B4B97"/>
    <w:rsid w:val="00721F99"/>
    <w:rsid w:val="00954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518</Words>
  <Characters>2958</Characters>
  <Application>Microsoft Office Word</Application>
  <DocSecurity>0</DocSecurity>
  <Lines>24</Lines>
  <Paragraphs>6</Paragraphs>
  <ScaleCrop>false</ScaleCrop>
  <Company>Version 5.1 build 2600</Company>
  <LinksUpToDate>false</LinksUpToDate>
  <CharactersWithSpaces>3470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Microsoft Windows</cp:lastModifiedBy>
  <cp:revision>1</cp:revision>
  <dcterms:created xsi:type="dcterms:W3CDTF">2015-08-17T00:36:00Z</dcterms:created>
  <dcterms:modified xsi:type="dcterms:W3CDTF">2015-08-17T00:39:00Z</dcterms:modified>
</cp:coreProperties>
</file>